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621"/>
        <w:tblW w:w="11619" w:type="dxa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37"/>
        <w:gridCol w:w="2252"/>
        <w:gridCol w:w="2693"/>
        <w:gridCol w:w="567"/>
        <w:gridCol w:w="2693"/>
        <w:gridCol w:w="709"/>
        <w:gridCol w:w="2268"/>
      </w:tblGrid>
      <w:tr w:rsidR="00C118AD" w:rsidRPr="00C118AD" w14:paraId="21F90E94" w14:textId="77777777" w:rsidTr="00C118AD">
        <w:trPr>
          <w:trHeight w:val="143"/>
        </w:trPr>
        <w:tc>
          <w:tcPr>
            <w:tcW w:w="437" w:type="dxa"/>
          </w:tcPr>
          <w:p w14:paraId="39E71E95" w14:textId="0EEE8CDE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2252" w:type="dxa"/>
          </w:tcPr>
          <w:p w14:paraId="728D05E1" w14:textId="53941E97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11/9/23</w:t>
            </w:r>
          </w:p>
        </w:tc>
        <w:tc>
          <w:tcPr>
            <w:tcW w:w="2693" w:type="dxa"/>
          </w:tcPr>
          <w:p w14:paraId="27277B15" w14:textId="2F8F248E" w:rsidR="00E878D9" w:rsidRPr="00C118AD" w:rsidRDefault="00714E1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6B4C2EF3" w14:textId="1697E3BB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30A98F4D" w14:textId="262B6EF3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Induction 2</w:t>
            </w:r>
            <w:r w:rsidRPr="00C118AD">
              <w:rPr>
                <w:rFonts w:ascii="Arial" w:hAnsi="Arial" w:cs="Arial"/>
                <w:sz w:val="18"/>
                <w:szCs w:val="18"/>
                <w:vertAlign w:val="superscript"/>
              </w:rPr>
              <w:t>nd</w:t>
            </w:r>
            <w:r w:rsidRPr="00C118AD">
              <w:rPr>
                <w:rFonts w:ascii="Arial" w:hAnsi="Arial" w:cs="Arial"/>
                <w:sz w:val="18"/>
                <w:szCs w:val="18"/>
              </w:rPr>
              <w:t xml:space="preserve"> Year</w:t>
            </w:r>
          </w:p>
        </w:tc>
        <w:tc>
          <w:tcPr>
            <w:tcW w:w="709" w:type="dxa"/>
          </w:tcPr>
          <w:p w14:paraId="642505B4" w14:textId="4AC3203E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3EB3910" w14:textId="1675E485" w:rsidR="00E878D9" w:rsidRPr="00C118AD" w:rsidRDefault="00E878D9" w:rsidP="00C118AD">
            <w:pPr>
              <w:ind w:right="57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VLE Quiz </w:t>
            </w:r>
            <w:proofErr w:type="gramStart"/>
            <w:r w:rsidR="00271582" w:rsidRPr="00C118AD">
              <w:rPr>
                <w:rFonts w:ascii="Arial" w:hAnsi="Arial" w:cs="Arial"/>
                <w:sz w:val="18"/>
                <w:szCs w:val="18"/>
              </w:rPr>
              <w:t>Safe</w:t>
            </w:r>
            <w:r w:rsidR="00BB5A8F" w:rsidRPr="00C118A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71582" w:rsidRPr="00C118AD">
              <w:rPr>
                <w:rFonts w:ascii="Arial" w:hAnsi="Arial" w:cs="Arial"/>
                <w:sz w:val="18"/>
                <w:szCs w:val="18"/>
              </w:rPr>
              <w:t>guarding</w:t>
            </w:r>
            <w:proofErr w:type="gramEnd"/>
            <w:r w:rsidRPr="00C118AD">
              <w:rPr>
                <w:rFonts w:ascii="Arial" w:hAnsi="Arial" w:cs="Arial"/>
                <w:sz w:val="18"/>
                <w:szCs w:val="18"/>
              </w:rPr>
              <w:t xml:space="preserve"> 8</w:t>
            </w:r>
          </w:p>
        </w:tc>
      </w:tr>
      <w:tr w:rsidR="00C118AD" w:rsidRPr="00C118AD" w14:paraId="151F94E8" w14:textId="77777777" w:rsidTr="00C118AD">
        <w:trPr>
          <w:trHeight w:val="161"/>
        </w:trPr>
        <w:tc>
          <w:tcPr>
            <w:tcW w:w="437" w:type="dxa"/>
            <w:shd w:val="clear" w:color="auto" w:fill="F4B083" w:themeFill="accent2" w:themeFillTint="99"/>
          </w:tcPr>
          <w:p w14:paraId="6AB10FAA" w14:textId="17764A39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2252" w:type="dxa"/>
            <w:shd w:val="clear" w:color="auto" w:fill="F4B083" w:themeFill="accent2" w:themeFillTint="99"/>
          </w:tcPr>
          <w:p w14:paraId="25B2ED09" w14:textId="27F94E80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18/9/23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5C3C4AE9" w14:textId="172C3D99" w:rsidR="00E878D9" w:rsidRPr="00C118AD" w:rsidRDefault="006D5A5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Hair Extensions practical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1EFCB2CC" w14:textId="5C084A55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1012A1EB" w14:textId="211B370F" w:rsidR="00E878D9" w:rsidRPr="00C118AD" w:rsidRDefault="006D5A5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Hair Extensions practical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1652F28F" w14:textId="3AB8CB2E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35DA5C9C" w14:textId="3361BF97" w:rsidR="00E878D9" w:rsidRPr="00C118AD" w:rsidRDefault="006D5A5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Guest trainer</w:t>
            </w:r>
          </w:p>
        </w:tc>
      </w:tr>
      <w:tr w:rsidR="00C118AD" w:rsidRPr="00C118AD" w14:paraId="63CFF725" w14:textId="77777777" w:rsidTr="00C118AD">
        <w:trPr>
          <w:trHeight w:val="143"/>
        </w:trPr>
        <w:tc>
          <w:tcPr>
            <w:tcW w:w="437" w:type="dxa"/>
          </w:tcPr>
          <w:p w14:paraId="77A03FA6" w14:textId="6FD0786B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2252" w:type="dxa"/>
            <w:shd w:val="clear" w:color="auto" w:fill="FFFFFF" w:themeFill="background1"/>
          </w:tcPr>
          <w:p w14:paraId="59B6CC6C" w14:textId="154393B7" w:rsidR="00E878D9" w:rsidRPr="00C118AD" w:rsidRDefault="00E878D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25/9/23</w:t>
            </w:r>
          </w:p>
        </w:tc>
        <w:tc>
          <w:tcPr>
            <w:tcW w:w="2693" w:type="dxa"/>
          </w:tcPr>
          <w:p w14:paraId="54CD34A8" w14:textId="4066392A" w:rsidR="00E878D9" w:rsidRPr="00C118AD" w:rsidRDefault="006D5A5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1A5AE31A" w14:textId="45189112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5F6A00AC" w14:textId="57E6423C" w:rsidR="00E878D9" w:rsidRPr="00C118AD" w:rsidRDefault="006D5A5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5CED7B55" w14:textId="5E5789B0" w:rsidR="00E878D9" w:rsidRPr="00C118AD" w:rsidRDefault="00E878D9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0A8B90E" w14:textId="44F0B158" w:rsidR="00E878D9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1E14914C" w14:textId="77777777" w:rsidTr="00C118AD">
        <w:trPr>
          <w:trHeight w:val="161"/>
        </w:trPr>
        <w:tc>
          <w:tcPr>
            <w:tcW w:w="437" w:type="dxa"/>
          </w:tcPr>
          <w:p w14:paraId="3C4934F6" w14:textId="11AA1E4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2252" w:type="dxa"/>
            <w:shd w:val="clear" w:color="auto" w:fill="FFFFFF" w:themeFill="background1"/>
          </w:tcPr>
          <w:p w14:paraId="5F81A399" w14:textId="0D84D4B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2/10/23</w:t>
            </w:r>
          </w:p>
        </w:tc>
        <w:tc>
          <w:tcPr>
            <w:tcW w:w="2693" w:type="dxa"/>
          </w:tcPr>
          <w:p w14:paraId="0B6E0372" w14:textId="281828C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Recap cutting long one length</w:t>
            </w:r>
          </w:p>
        </w:tc>
        <w:tc>
          <w:tcPr>
            <w:tcW w:w="567" w:type="dxa"/>
          </w:tcPr>
          <w:p w14:paraId="12A01589" w14:textId="5A82327C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1686DE3F" w14:textId="49C7C99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Recap cutting long </w:t>
            </w:r>
            <w:r w:rsidR="00271582" w:rsidRPr="00C118AD">
              <w:rPr>
                <w:rFonts w:ascii="Arial" w:hAnsi="Arial" w:cs="Arial"/>
                <w:sz w:val="18"/>
                <w:szCs w:val="18"/>
              </w:rPr>
              <w:t>graduation</w:t>
            </w:r>
          </w:p>
        </w:tc>
        <w:tc>
          <w:tcPr>
            <w:tcW w:w="709" w:type="dxa"/>
          </w:tcPr>
          <w:p w14:paraId="50D9A00C" w14:textId="5F4A06F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F08C258" w14:textId="5A244BA8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Extension Exam</w:t>
            </w:r>
          </w:p>
        </w:tc>
      </w:tr>
      <w:tr w:rsidR="00C118AD" w:rsidRPr="00C118AD" w14:paraId="400E3343" w14:textId="77777777" w:rsidTr="00C118AD">
        <w:trPr>
          <w:trHeight w:val="143"/>
        </w:trPr>
        <w:tc>
          <w:tcPr>
            <w:tcW w:w="437" w:type="dxa"/>
            <w:shd w:val="clear" w:color="auto" w:fill="FFFFFF" w:themeFill="background1"/>
          </w:tcPr>
          <w:p w14:paraId="1616D698" w14:textId="7D4F7DA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2252" w:type="dxa"/>
            <w:shd w:val="clear" w:color="auto" w:fill="FFFFFF" w:themeFill="background1"/>
          </w:tcPr>
          <w:p w14:paraId="053351B9" w14:textId="4453A34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9/10/23</w:t>
            </w:r>
          </w:p>
        </w:tc>
        <w:tc>
          <w:tcPr>
            <w:tcW w:w="2693" w:type="dxa"/>
            <w:shd w:val="clear" w:color="auto" w:fill="FFFFFF" w:themeFill="background1"/>
          </w:tcPr>
          <w:p w14:paraId="1CD2EB25" w14:textId="2EDB89C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  <w:shd w:val="clear" w:color="auto" w:fill="FFFFFF" w:themeFill="background1"/>
          </w:tcPr>
          <w:p w14:paraId="5D75A191" w14:textId="4FD79BCF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FFFFF" w:themeFill="background1"/>
          </w:tcPr>
          <w:p w14:paraId="6293A21D" w14:textId="37426A9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  <w:shd w:val="clear" w:color="auto" w:fill="FFFFFF" w:themeFill="background1"/>
          </w:tcPr>
          <w:p w14:paraId="22EF59DB" w14:textId="35F93BDF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BF0ACD" w14:textId="1C20EE53" w:rsidR="00184285" w:rsidRPr="00C118AD" w:rsidRDefault="00184285" w:rsidP="00C118AD">
            <w:pPr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2D70F22D" w14:textId="77777777" w:rsidTr="00C118AD">
        <w:trPr>
          <w:trHeight w:val="161"/>
        </w:trPr>
        <w:tc>
          <w:tcPr>
            <w:tcW w:w="437" w:type="dxa"/>
          </w:tcPr>
          <w:p w14:paraId="7BD1748B" w14:textId="5291606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2252" w:type="dxa"/>
          </w:tcPr>
          <w:p w14:paraId="2D70E538" w14:textId="347953B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16/10/23</w:t>
            </w:r>
          </w:p>
        </w:tc>
        <w:tc>
          <w:tcPr>
            <w:tcW w:w="2693" w:type="dxa"/>
          </w:tcPr>
          <w:p w14:paraId="5F165E66" w14:textId="7C4D40F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Recap cutting long bob</w:t>
            </w:r>
          </w:p>
        </w:tc>
        <w:tc>
          <w:tcPr>
            <w:tcW w:w="567" w:type="dxa"/>
          </w:tcPr>
          <w:p w14:paraId="755BB305" w14:textId="1D812918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8304CB6" w14:textId="58F48AF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Recap cutting uniform</w:t>
            </w:r>
          </w:p>
        </w:tc>
        <w:tc>
          <w:tcPr>
            <w:tcW w:w="709" w:type="dxa"/>
          </w:tcPr>
          <w:p w14:paraId="483C02D1" w14:textId="357A983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FFBE444" w14:textId="0A4A039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60CA0915" w14:textId="77777777" w:rsidTr="00C118AD">
        <w:trPr>
          <w:trHeight w:val="143"/>
        </w:trPr>
        <w:tc>
          <w:tcPr>
            <w:tcW w:w="437" w:type="dxa"/>
            <w:shd w:val="clear" w:color="auto" w:fill="F4B083" w:themeFill="accent2" w:themeFillTint="99"/>
          </w:tcPr>
          <w:p w14:paraId="61076A5C" w14:textId="5F6850B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2252" w:type="dxa"/>
            <w:shd w:val="clear" w:color="auto" w:fill="F4B083" w:themeFill="accent2" w:themeFillTint="99"/>
          </w:tcPr>
          <w:p w14:paraId="7488263B" w14:textId="398EB75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23/10/23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262FAB55" w14:textId="4F57B40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5F6DB415" w14:textId="7F124FD6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0DCCA623" w14:textId="666E680D" w:rsidR="00184285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In house </w:t>
            </w:r>
            <w:r w:rsidR="00271582" w:rsidRPr="00C118AD">
              <w:rPr>
                <w:rFonts w:ascii="Arial" w:hAnsi="Arial" w:cs="Arial"/>
                <w:sz w:val="18"/>
                <w:szCs w:val="18"/>
              </w:rPr>
              <w:t>competition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0CD8CEBD" w14:textId="3B2DD39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7F0E4069" w14:textId="6516FE74" w:rsidR="00184285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Exceed </w:t>
            </w:r>
            <w:r w:rsidR="00997C74">
              <w:rPr>
                <w:rFonts w:ascii="Arial" w:hAnsi="Arial" w:cs="Arial"/>
                <w:sz w:val="18"/>
                <w:szCs w:val="18"/>
              </w:rPr>
              <w:t>aspirations</w:t>
            </w:r>
            <w:r w:rsidRPr="00C118AD">
              <w:rPr>
                <w:rFonts w:ascii="Arial" w:hAnsi="Arial" w:cs="Arial"/>
                <w:sz w:val="18"/>
                <w:szCs w:val="18"/>
              </w:rPr>
              <w:t xml:space="preserve"> event</w:t>
            </w:r>
            <w:r w:rsidR="00271582" w:rsidRPr="00C118AD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C118AD" w:rsidRPr="00C118AD" w14:paraId="46FFDA1A" w14:textId="77777777" w:rsidTr="00C118AD">
        <w:trPr>
          <w:trHeight w:val="161"/>
        </w:trPr>
        <w:tc>
          <w:tcPr>
            <w:tcW w:w="437" w:type="dxa"/>
          </w:tcPr>
          <w:p w14:paraId="41CB5E18" w14:textId="32F27C6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2252" w:type="dxa"/>
          </w:tcPr>
          <w:p w14:paraId="31E5950A" w14:textId="3B36554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30/10/23</w:t>
            </w:r>
          </w:p>
        </w:tc>
        <w:tc>
          <w:tcPr>
            <w:tcW w:w="2693" w:type="dxa"/>
          </w:tcPr>
          <w:p w14:paraId="4F935DB3" w14:textId="7A1B72F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Recap cutting shot bob</w:t>
            </w:r>
          </w:p>
        </w:tc>
        <w:tc>
          <w:tcPr>
            <w:tcW w:w="567" w:type="dxa"/>
          </w:tcPr>
          <w:p w14:paraId="06D763E2" w14:textId="7C8DC7F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637E774A" w14:textId="53F5014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Recap cutting short graduation</w:t>
            </w:r>
          </w:p>
        </w:tc>
        <w:tc>
          <w:tcPr>
            <w:tcW w:w="709" w:type="dxa"/>
          </w:tcPr>
          <w:p w14:paraId="68B1366F" w14:textId="681B1362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5B334DE" w14:textId="7577A6E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5F194333" w14:textId="77777777" w:rsidTr="00C118AD">
        <w:trPr>
          <w:trHeight w:val="143"/>
        </w:trPr>
        <w:tc>
          <w:tcPr>
            <w:tcW w:w="437" w:type="dxa"/>
          </w:tcPr>
          <w:p w14:paraId="605EECC9" w14:textId="24F6A2D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59</w:t>
            </w:r>
          </w:p>
        </w:tc>
        <w:tc>
          <w:tcPr>
            <w:tcW w:w="2252" w:type="dxa"/>
            <w:shd w:val="clear" w:color="auto" w:fill="FFFFFF" w:themeFill="background1"/>
          </w:tcPr>
          <w:p w14:paraId="34AED6F4" w14:textId="64F3F56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6/11/23</w:t>
            </w:r>
          </w:p>
        </w:tc>
        <w:tc>
          <w:tcPr>
            <w:tcW w:w="2693" w:type="dxa"/>
          </w:tcPr>
          <w:p w14:paraId="327912C0" w14:textId="6969316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22DBDD8E" w14:textId="663C447C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69D12DDC" w14:textId="101F7BC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2D37499D" w14:textId="71C37409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8D93029" w14:textId="42FCE95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20DB7EDE" w14:textId="77777777" w:rsidTr="00C118AD">
        <w:trPr>
          <w:trHeight w:val="161"/>
        </w:trPr>
        <w:tc>
          <w:tcPr>
            <w:tcW w:w="437" w:type="dxa"/>
          </w:tcPr>
          <w:p w14:paraId="6733DF1B" w14:textId="229F0C8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2252" w:type="dxa"/>
            <w:shd w:val="clear" w:color="auto" w:fill="FFFFFF" w:themeFill="background1"/>
          </w:tcPr>
          <w:p w14:paraId="4C02F802" w14:textId="4505158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13/11/23</w:t>
            </w:r>
          </w:p>
        </w:tc>
        <w:tc>
          <w:tcPr>
            <w:tcW w:w="2693" w:type="dxa"/>
          </w:tcPr>
          <w:p w14:paraId="28F13F77" w14:textId="4CF3169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Recap colour </w:t>
            </w:r>
            <w:r w:rsidR="006D5A5E" w:rsidRPr="00C118AD">
              <w:rPr>
                <w:rFonts w:ascii="Arial" w:hAnsi="Arial" w:cs="Arial"/>
                <w:sz w:val="18"/>
                <w:szCs w:val="18"/>
              </w:rPr>
              <w:t>theory</w:t>
            </w:r>
          </w:p>
        </w:tc>
        <w:tc>
          <w:tcPr>
            <w:tcW w:w="567" w:type="dxa"/>
          </w:tcPr>
          <w:p w14:paraId="1780F3D2" w14:textId="311C447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4A1C90CC" w14:textId="5CC550C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Recap colour </w:t>
            </w:r>
            <w:r w:rsidR="008D4206" w:rsidRPr="00C118AD">
              <w:rPr>
                <w:rFonts w:ascii="Arial" w:hAnsi="Arial" w:cs="Arial"/>
                <w:sz w:val="18"/>
                <w:szCs w:val="18"/>
              </w:rPr>
              <w:t>theory</w:t>
            </w:r>
          </w:p>
        </w:tc>
        <w:tc>
          <w:tcPr>
            <w:tcW w:w="709" w:type="dxa"/>
          </w:tcPr>
          <w:p w14:paraId="22943AD9" w14:textId="72476A83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4EBB069" w14:textId="39AB235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7D589AAE" w14:textId="77777777" w:rsidTr="00C118AD">
        <w:trPr>
          <w:trHeight w:val="47"/>
        </w:trPr>
        <w:tc>
          <w:tcPr>
            <w:tcW w:w="437" w:type="dxa"/>
          </w:tcPr>
          <w:p w14:paraId="1F9ED282" w14:textId="699D512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61</w:t>
            </w:r>
          </w:p>
        </w:tc>
        <w:tc>
          <w:tcPr>
            <w:tcW w:w="2252" w:type="dxa"/>
            <w:shd w:val="clear" w:color="auto" w:fill="FFFFFF" w:themeFill="background1"/>
          </w:tcPr>
          <w:p w14:paraId="2AFE801F" w14:textId="0AE955D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20/11/23</w:t>
            </w:r>
          </w:p>
        </w:tc>
        <w:tc>
          <w:tcPr>
            <w:tcW w:w="2693" w:type="dxa"/>
          </w:tcPr>
          <w:p w14:paraId="0085F643" w14:textId="6AFDCCD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7F236504" w14:textId="247AF633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E452961" w14:textId="49167F6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0D45BC26" w14:textId="38CE1D8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E513B31" w14:textId="5C748DC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3EC062F8" w14:textId="77777777" w:rsidTr="00C118AD">
        <w:trPr>
          <w:trHeight w:val="118"/>
        </w:trPr>
        <w:tc>
          <w:tcPr>
            <w:tcW w:w="437" w:type="dxa"/>
          </w:tcPr>
          <w:p w14:paraId="4B32FF88" w14:textId="5A36528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2252" w:type="dxa"/>
            <w:shd w:val="clear" w:color="auto" w:fill="FFFFFF" w:themeFill="background1"/>
          </w:tcPr>
          <w:p w14:paraId="7E81DF71" w14:textId="7BE981D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27/11/23</w:t>
            </w:r>
          </w:p>
        </w:tc>
        <w:tc>
          <w:tcPr>
            <w:tcW w:w="2693" w:type="dxa"/>
          </w:tcPr>
          <w:p w14:paraId="5765E67D" w14:textId="34FC282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42338BD9" w14:textId="1C43D72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B482DBC" w14:textId="0BE7444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584DDD72" w14:textId="564E7F5B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B0F8DD2" w14:textId="3D224D4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21AA6BF6" w14:textId="77777777" w:rsidTr="00C118AD">
        <w:trPr>
          <w:trHeight w:val="143"/>
        </w:trPr>
        <w:tc>
          <w:tcPr>
            <w:tcW w:w="437" w:type="dxa"/>
          </w:tcPr>
          <w:p w14:paraId="75A187FA" w14:textId="289E97F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2252" w:type="dxa"/>
            <w:shd w:val="clear" w:color="auto" w:fill="FFFFFF" w:themeFill="background1"/>
          </w:tcPr>
          <w:p w14:paraId="50EA7163" w14:textId="130753E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4/12/23</w:t>
            </w:r>
          </w:p>
        </w:tc>
        <w:tc>
          <w:tcPr>
            <w:tcW w:w="2693" w:type="dxa"/>
          </w:tcPr>
          <w:p w14:paraId="4D0CCEA3" w14:textId="489E10A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70B3236D" w14:textId="71A09CDF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F601DBA" w14:textId="4E88C9D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1DCF83DA" w14:textId="1C78A75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5615299" w14:textId="0C3ACC3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4437AE90" w14:textId="77777777" w:rsidTr="00C118AD">
        <w:trPr>
          <w:trHeight w:val="161"/>
        </w:trPr>
        <w:tc>
          <w:tcPr>
            <w:tcW w:w="437" w:type="dxa"/>
            <w:shd w:val="clear" w:color="auto" w:fill="BFBFBF" w:themeFill="background1" w:themeFillShade="BF"/>
          </w:tcPr>
          <w:p w14:paraId="21FC6E92" w14:textId="0EDB255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6C2AA556" w14:textId="06ED5A0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11/12/23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B15CD54" w14:textId="488702B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Xmas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6CCEA3A" w14:textId="0A460B52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4E72D75F" w14:textId="2362F7E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126AF46E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6BD38C5" w14:textId="67993C5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Milestone grading</w:t>
            </w:r>
          </w:p>
        </w:tc>
      </w:tr>
      <w:tr w:rsidR="00C118AD" w:rsidRPr="00C118AD" w14:paraId="07BFDF2E" w14:textId="77777777" w:rsidTr="00C118AD">
        <w:trPr>
          <w:trHeight w:val="143"/>
        </w:trPr>
        <w:tc>
          <w:tcPr>
            <w:tcW w:w="437" w:type="dxa"/>
            <w:shd w:val="clear" w:color="auto" w:fill="BFBFBF" w:themeFill="background1" w:themeFillShade="BF"/>
          </w:tcPr>
          <w:p w14:paraId="2730B1B7" w14:textId="3C86856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121E866F" w14:textId="18DC3C1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18/12/23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81818B5" w14:textId="2848FE7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Xmas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9E83B07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0F789D11" w14:textId="1E428B5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492618C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12E4954" w14:textId="658E84C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1134C06B" w14:textId="77777777" w:rsidTr="00C118AD">
        <w:trPr>
          <w:trHeight w:val="161"/>
        </w:trPr>
        <w:tc>
          <w:tcPr>
            <w:tcW w:w="437" w:type="dxa"/>
            <w:shd w:val="clear" w:color="auto" w:fill="BFBFBF" w:themeFill="background1" w:themeFillShade="BF"/>
          </w:tcPr>
          <w:p w14:paraId="66E19C02" w14:textId="60E74E5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782AF0AF" w14:textId="1989D88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25/12/23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2260625C" w14:textId="13564DC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Xmas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36586FE5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66AA35C4" w14:textId="5D2D851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0F0EEAB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2ADD91F2" w14:textId="4FCD4DB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6459E38F" w14:textId="77777777" w:rsidTr="00C118AD">
        <w:trPr>
          <w:trHeight w:val="143"/>
        </w:trPr>
        <w:tc>
          <w:tcPr>
            <w:tcW w:w="437" w:type="dxa"/>
            <w:shd w:val="clear" w:color="auto" w:fill="BFBFBF" w:themeFill="background1" w:themeFillShade="BF"/>
          </w:tcPr>
          <w:p w14:paraId="2FC671A2" w14:textId="4FA4759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6B02267F" w14:textId="09C411F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1/1/24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4C8BBD63" w14:textId="70F1C5F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Xmas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3F6E07AD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27ED647F" w14:textId="74A187B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1D4D3EAE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9351455" w14:textId="2F01137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77777670" w14:textId="77777777" w:rsidTr="00C118AD">
        <w:trPr>
          <w:trHeight w:val="143"/>
        </w:trPr>
        <w:tc>
          <w:tcPr>
            <w:tcW w:w="437" w:type="dxa"/>
          </w:tcPr>
          <w:p w14:paraId="677BC741" w14:textId="1878087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2252" w:type="dxa"/>
          </w:tcPr>
          <w:p w14:paraId="1297EE72" w14:textId="7E5A4E1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8/1/24</w:t>
            </w:r>
          </w:p>
        </w:tc>
        <w:tc>
          <w:tcPr>
            <w:tcW w:w="2693" w:type="dxa"/>
          </w:tcPr>
          <w:p w14:paraId="69A3391E" w14:textId="49CB555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self-assessment improve grade</w:t>
            </w:r>
          </w:p>
        </w:tc>
        <w:tc>
          <w:tcPr>
            <w:tcW w:w="567" w:type="dxa"/>
          </w:tcPr>
          <w:p w14:paraId="7C1B5400" w14:textId="3C2D057B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35D32C76" w14:textId="7B2957D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self-assessment improve grade</w:t>
            </w:r>
          </w:p>
        </w:tc>
        <w:tc>
          <w:tcPr>
            <w:tcW w:w="709" w:type="dxa"/>
          </w:tcPr>
          <w:p w14:paraId="052C40AE" w14:textId="5BB79F6C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15D6850" w14:textId="22B30869" w:rsidR="00184285" w:rsidRPr="00C118AD" w:rsidRDefault="00706D3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069F5819" w14:textId="77777777" w:rsidTr="00C118AD">
        <w:trPr>
          <w:trHeight w:val="161"/>
        </w:trPr>
        <w:tc>
          <w:tcPr>
            <w:tcW w:w="437" w:type="dxa"/>
          </w:tcPr>
          <w:p w14:paraId="3D079B6D" w14:textId="29EE6DF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2252" w:type="dxa"/>
          </w:tcPr>
          <w:p w14:paraId="67E289D3" w14:textId="2B9067A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15/1/24</w:t>
            </w:r>
          </w:p>
        </w:tc>
        <w:tc>
          <w:tcPr>
            <w:tcW w:w="2693" w:type="dxa"/>
          </w:tcPr>
          <w:p w14:paraId="78CE4CB3" w14:textId="243A6B4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284F04BE" w14:textId="26381E78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1D616232" w14:textId="3F728B1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36098F51" w14:textId="2E6BD9A3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C00D2AF" w14:textId="2DB74E3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2A99FCA2" w14:textId="77777777" w:rsidTr="00C118AD">
        <w:trPr>
          <w:trHeight w:val="143"/>
        </w:trPr>
        <w:tc>
          <w:tcPr>
            <w:tcW w:w="437" w:type="dxa"/>
          </w:tcPr>
          <w:p w14:paraId="2A03665D" w14:textId="55A1AB8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2252" w:type="dxa"/>
          </w:tcPr>
          <w:p w14:paraId="5F7AC8DD" w14:textId="000875E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22/1/24</w:t>
            </w:r>
          </w:p>
        </w:tc>
        <w:tc>
          <w:tcPr>
            <w:tcW w:w="2693" w:type="dxa"/>
          </w:tcPr>
          <w:p w14:paraId="0478A047" w14:textId="1B058D9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MOCK EXAM</w:t>
            </w:r>
          </w:p>
        </w:tc>
        <w:tc>
          <w:tcPr>
            <w:tcW w:w="567" w:type="dxa"/>
          </w:tcPr>
          <w:p w14:paraId="0F41AD2A" w14:textId="5C2AA0E2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2A97D0A" w14:textId="6A6AF2D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MOCK EXAM</w:t>
            </w:r>
          </w:p>
        </w:tc>
        <w:tc>
          <w:tcPr>
            <w:tcW w:w="709" w:type="dxa"/>
          </w:tcPr>
          <w:p w14:paraId="52A85696" w14:textId="3BB284D8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B2EB9C7" w14:textId="4A9F341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5D2F1D40" w14:textId="77777777" w:rsidTr="00C118AD">
        <w:trPr>
          <w:trHeight w:val="161"/>
        </w:trPr>
        <w:tc>
          <w:tcPr>
            <w:tcW w:w="437" w:type="dxa"/>
          </w:tcPr>
          <w:p w14:paraId="707D978F" w14:textId="7DB1D5A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2252" w:type="dxa"/>
            <w:shd w:val="clear" w:color="auto" w:fill="FFFFFF" w:themeFill="background1"/>
          </w:tcPr>
          <w:p w14:paraId="1D2C3872" w14:textId="1D37868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29/1/24</w:t>
            </w:r>
          </w:p>
        </w:tc>
        <w:tc>
          <w:tcPr>
            <w:tcW w:w="2693" w:type="dxa"/>
          </w:tcPr>
          <w:p w14:paraId="447E2BAE" w14:textId="70315E2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4E324BC7" w14:textId="59D9D1DE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375E89E1" w14:textId="659CDF6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0D725428" w14:textId="7717AD0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0DC4425" w14:textId="5FEE9BF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0E4368DF" w14:textId="77777777" w:rsidTr="00C118AD">
        <w:trPr>
          <w:trHeight w:val="143"/>
        </w:trPr>
        <w:tc>
          <w:tcPr>
            <w:tcW w:w="437" w:type="dxa"/>
          </w:tcPr>
          <w:p w14:paraId="738209F9" w14:textId="2D353EE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2252" w:type="dxa"/>
          </w:tcPr>
          <w:p w14:paraId="5EC57A9C" w14:textId="60D0439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5/2/24</w:t>
            </w:r>
          </w:p>
        </w:tc>
        <w:tc>
          <w:tcPr>
            <w:tcW w:w="2693" w:type="dxa"/>
          </w:tcPr>
          <w:p w14:paraId="58FD94E7" w14:textId="51C7E17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Feedback on mock EPA</w:t>
            </w:r>
          </w:p>
        </w:tc>
        <w:tc>
          <w:tcPr>
            <w:tcW w:w="567" w:type="dxa"/>
          </w:tcPr>
          <w:p w14:paraId="4B2446F4" w14:textId="08A3B45E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134640C8" w14:textId="2459587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Feedback on mock EPA</w:t>
            </w:r>
          </w:p>
        </w:tc>
        <w:tc>
          <w:tcPr>
            <w:tcW w:w="709" w:type="dxa"/>
          </w:tcPr>
          <w:p w14:paraId="5BFA2627" w14:textId="6254C4D2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92FEA7D" w14:textId="4FD3629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Feedback</w:t>
            </w:r>
          </w:p>
        </w:tc>
      </w:tr>
      <w:tr w:rsidR="00C118AD" w:rsidRPr="00C118AD" w14:paraId="74642DF5" w14:textId="77777777" w:rsidTr="00C118AD">
        <w:trPr>
          <w:trHeight w:val="161"/>
        </w:trPr>
        <w:tc>
          <w:tcPr>
            <w:tcW w:w="437" w:type="dxa"/>
            <w:shd w:val="clear" w:color="auto" w:fill="F4B083" w:themeFill="accent2" w:themeFillTint="99"/>
          </w:tcPr>
          <w:p w14:paraId="4B1AF3F9" w14:textId="1D0F234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2252" w:type="dxa"/>
            <w:shd w:val="clear" w:color="auto" w:fill="F4B083" w:themeFill="accent2" w:themeFillTint="99"/>
          </w:tcPr>
          <w:p w14:paraId="640E83CD" w14:textId="39D5F6F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12/2/24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1BE34257" w14:textId="032EFA98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Cutting workshop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548A2640" w14:textId="1F9D957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7874C889" w14:textId="7554E649" w:rsidR="00184285" w:rsidRPr="00C118AD" w:rsidRDefault="00706D3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Guest speaker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79B07C41" w14:textId="690F94D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333E342B" w14:textId="1CDA1713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Exceed</w:t>
            </w:r>
            <w:r w:rsidR="00997C74">
              <w:rPr>
                <w:rFonts w:ascii="Arial" w:hAnsi="Arial" w:cs="Arial"/>
                <w:sz w:val="18"/>
                <w:szCs w:val="18"/>
              </w:rPr>
              <w:t xml:space="preserve"> aspirations</w:t>
            </w:r>
            <w:r w:rsidRPr="00C118AD">
              <w:rPr>
                <w:rFonts w:ascii="Arial" w:hAnsi="Arial" w:cs="Arial"/>
                <w:sz w:val="18"/>
                <w:szCs w:val="18"/>
              </w:rPr>
              <w:t xml:space="preserve"> event</w:t>
            </w:r>
          </w:p>
        </w:tc>
      </w:tr>
      <w:tr w:rsidR="00C118AD" w:rsidRPr="00C118AD" w14:paraId="101C366C" w14:textId="77777777" w:rsidTr="00C118AD">
        <w:trPr>
          <w:trHeight w:val="143"/>
        </w:trPr>
        <w:tc>
          <w:tcPr>
            <w:tcW w:w="437" w:type="dxa"/>
            <w:shd w:val="clear" w:color="auto" w:fill="FFFFFF" w:themeFill="background1"/>
          </w:tcPr>
          <w:p w14:paraId="42441620" w14:textId="3033840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74</w:t>
            </w:r>
          </w:p>
        </w:tc>
        <w:tc>
          <w:tcPr>
            <w:tcW w:w="2252" w:type="dxa"/>
            <w:shd w:val="clear" w:color="auto" w:fill="FFFFFF" w:themeFill="background1"/>
          </w:tcPr>
          <w:p w14:paraId="4911A8DC" w14:textId="06351F4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19/2/24</w:t>
            </w:r>
          </w:p>
        </w:tc>
        <w:tc>
          <w:tcPr>
            <w:tcW w:w="2693" w:type="dxa"/>
            <w:shd w:val="clear" w:color="auto" w:fill="FFFFFF" w:themeFill="background1"/>
          </w:tcPr>
          <w:p w14:paraId="4587D497" w14:textId="758FF4AF" w:rsidR="00184285" w:rsidRPr="00C118AD" w:rsidRDefault="00706D3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  <w:shd w:val="clear" w:color="auto" w:fill="FFFFFF" w:themeFill="background1"/>
          </w:tcPr>
          <w:p w14:paraId="7F386A63" w14:textId="7B7B3DE2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FFFFF" w:themeFill="background1"/>
          </w:tcPr>
          <w:p w14:paraId="06F38870" w14:textId="24F02715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  <w:shd w:val="clear" w:color="auto" w:fill="FFFFFF" w:themeFill="background1"/>
          </w:tcPr>
          <w:p w14:paraId="2B78013F" w14:textId="15CCD85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7C5F386" w14:textId="3BE299AA" w:rsidR="00184285" w:rsidRPr="00C118AD" w:rsidRDefault="00706D3E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3C94CC63" w14:textId="77777777" w:rsidTr="00C118AD">
        <w:trPr>
          <w:trHeight w:val="161"/>
        </w:trPr>
        <w:tc>
          <w:tcPr>
            <w:tcW w:w="437" w:type="dxa"/>
          </w:tcPr>
          <w:p w14:paraId="25607F70" w14:textId="6E12E56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2252" w:type="dxa"/>
            <w:shd w:val="clear" w:color="auto" w:fill="FFFFFF" w:themeFill="background1"/>
          </w:tcPr>
          <w:p w14:paraId="0205B9FE" w14:textId="1489BCD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26/2/24</w:t>
            </w:r>
          </w:p>
        </w:tc>
        <w:tc>
          <w:tcPr>
            <w:tcW w:w="2693" w:type="dxa"/>
          </w:tcPr>
          <w:p w14:paraId="30BCF1A2" w14:textId="048C2D8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343F49DA" w14:textId="4201F08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5B8E9BB5" w14:textId="32564FC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37C96F0D" w14:textId="6E934C5A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8F86704" w14:textId="7FFB4C2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639148A7" w14:textId="77777777" w:rsidTr="00C118AD">
        <w:trPr>
          <w:trHeight w:val="143"/>
        </w:trPr>
        <w:tc>
          <w:tcPr>
            <w:tcW w:w="437" w:type="dxa"/>
          </w:tcPr>
          <w:p w14:paraId="3371B3D4" w14:textId="4AF2D26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76</w:t>
            </w:r>
          </w:p>
        </w:tc>
        <w:tc>
          <w:tcPr>
            <w:tcW w:w="2252" w:type="dxa"/>
          </w:tcPr>
          <w:p w14:paraId="2C0C98E5" w14:textId="3695D3F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4/3/24</w:t>
            </w:r>
          </w:p>
        </w:tc>
        <w:tc>
          <w:tcPr>
            <w:tcW w:w="2693" w:type="dxa"/>
          </w:tcPr>
          <w:p w14:paraId="7A524A9A" w14:textId="240A30E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theory revision</w:t>
            </w:r>
          </w:p>
        </w:tc>
        <w:tc>
          <w:tcPr>
            <w:tcW w:w="567" w:type="dxa"/>
          </w:tcPr>
          <w:p w14:paraId="7312DF9E" w14:textId="5F753465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4204E5BD" w14:textId="7B0111C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Practical revision– Styling hair up</w:t>
            </w:r>
          </w:p>
        </w:tc>
        <w:tc>
          <w:tcPr>
            <w:tcW w:w="709" w:type="dxa"/>
          </w:tcPr>
          <w:p w14:paraId="76057312" w14:textId="23E509FD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0EE5DCC" w14:textId="79049136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4DB4036A" w14:textId="77777777" w:rsidTr="00C118AD">
        <w:trPr>
          <w:trHeight w:val="161"/>
        </w:trPr>
        <w:tc>
          <w:tcPr>
            <w:tcW w:w="437" w:type="dxa"/>
          </w:tcPr>
          <w:p w14:paraId="32886315" w14:textId="658496A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77</w:t>
            </w:r>
          </w:p>
        </w:tc>
        <w:tc>
          <w:tcPr>
            <w:tcW w:w="2252" w:type="dxa"/>
          </w:tcPr>
          <w:p w14:paraId="354DF220" w14:textId="5319061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11/3/24</w:t>
            </w:r>
          </w:p>
        </w:tc>
        <w:tc>
          <w:tcPr>
            <w:tcW w:w="2693" w:type="dxa"/>
          </w:tcPr>
          <w:p w14:paraId="0A4E72C5" w14:textId="10BB69E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122B9A9C" w14:textId="2E68003A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E95AB6E" w14:textId="3619ADC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3DD3E9AC" w14:textId="24BCFAF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EDEA02F" w14:textId="79E561B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5358130B" w14:textId="77777777" w:rsidTr="00C118AD">
        <w:trPr>
          <w:trHeight w:val="143"/>
        </w:trPr>
        <w:tc>
          <w:tcPr>
            <w:tcW w:w="437" w:type="dxa"/>
          </w:tcPr>
          <w:p w14:paraId="6E58A028" w14:textId="50D6206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78</w:t>
            </w:r>
          </w:p>
        </w:tc>
        <w:tc>
          <w:tcPr>
            <w:tcW w:w="2252" w:type="dxa"/>
          </w:tcPr>
          <w:p w14:paraId="590507E1" w14:textId="4B53F1F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18/3/24</w:t>
            </w:r>
          </w:p>
        </w:tc>
        <w:tc>
          <w:tcPr>
            <w:tcW w:w="2693" w:type="dxa"/>
          </w:tcPr>
          <w:p w14:paraId="310C2B90" w14:textId="33C397C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theory revision</w:t>
            </w:r>
          </w:p>
        </w:tc>
        <w:tc>
          <w:tcPr>
            <w:tcW w:w="567" w:type="dxa"/>
          </w:tcPr>
          <w:p w14:paraId="2E8680CB" w14:textId="66DD7C5F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3AF01193" w14:textId="2DD70FD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Practical revision– Styling hair up</w:t>
            </w:r>
          </w:p>
        </w:tc>
        <w:tc>
          <w:tcPr>
            <w:tcW w:w="709" w:type="dxa"/>
          </w:tcPr>
          <w:p w14:paraId="0922F482" w14:textId="00F49739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6DEFB36" w14:textId="3F43AB45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7652CD28" w14:textId="77777777" w:rsidTr="00C118AD">
        <w:trPr>
          <w:trHeight w:val="161"/>
        </w:trPr>
        <w:tc>
          <w:tcPr>
            <w:tcW w:w="437" w:type="dxa"/>
          </w:tcPr>
          <w:p w14:paraId="79AC886D" w14:textId="2BC97B8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2252" w:type="dxa"/>
            <w:shd w:val="clear" w:color="auto" w:fill="FFFFFF" w:themeFill="background1"/>
          </w:tcPr>
          <w:p w14:paraId="6AFAB781" w14:textId="2DB33F0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25/3/24</w:t>
            </w:r>
          </w:p>
        </w:tc>
        <w:tc>
          <w:tcPr>
            <w:tcW w:w="2693" w:type="dxa"/>
          </w:tcPr>
          <w:p w14:paraId="2F5EBE16" w14:textId="15BA996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567" w:type="dxa"/>
          </w:tcPr>
          <w:p w14:paraId="3AF47480" w14:textId="59F93768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60AF0CF6" w14:textId="7907CA9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Clients/assessment-Practice</w:t>
            </w:r>
          </w:p>
        </w:tc>
        <w:tc>
          <w:tcPr>
            <w:tcW w:w="709" w:type="dxa"/>
          </w:tcPr>
          <w:p w14:paraId="45785B96" w14:textId="425A0FBE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6911155" w14:textId="72E6CF2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Any observation</w:t>
            </w:r>
          </w:p>
        </w:tc>
      </w:tr>
      <w:tr w:rsidR="00C118AD" w:rsidRPr="00C118AD" w14:paraId="2CB9CAEC" w14:textId="77777777" w:rsidTr="00C118AD">
        <w:trPr>
          <w:trHeight w:val="143"/>
        </w:trPr>
        <w:tc>
          <w:tcPr>
            <w:tcW w:w="437" w:type="dxa"/>
            <w:shd w:val="clear" w:color="auto" w:fill="BFBFBF" w:themeFill="background1" w:themeFillShade="BF"/>
          </w:tcPr>
          <w:p w14:paraId="5BBC38AD" w14:textId="1720019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5ED71FCF" w14:textId="7CD7A57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1//4/24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7DEC35AA" w14:textId="3405126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Easter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54F24FD" w14:textId="573D32D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69D3C96B" w14:textId="4F26246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0015B111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7CE30813" w14:textId="330AAD6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Milestone grading</w:t>
            </w:r>
          </w:p>
        </w:tc>
      </w:tr>
      <w:tr w:rsidR="00C118AD" w:rsidRPr="00C118AD" w14:paraId="30A3D9D0" w14:textId="77777777" w:rsidTr="00C118AD">
        <w:trPr>
          <w:trHeight w:val="161"/>
        </w:trPr>
        <w:tc>
          <w:tcPr>
            <w:tcW w:w="437" w:type="dxa"/>
          </w:tcPr>
          <w:p w14:paraId="43AFA747" w14:textId="14F81D2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81 </w:t>
            </w:r>
          </w:p>
        </w:tc>
        <w:tc>
          <w:tcPr>
            <w:tcW w:w="2252" w:type="dxa"/>
          </w:tcPr>
          <w:p w14:paraId="44B12A6E" w14:textId="305F0B9B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8/4/24</w:t>
            </w:r>
          </w:p>
        </w:tc>
        <w:tc>
          <w:tcPr>
            <w:tcW w:w="2693" w:type="dxa"/>
          </w:tcPr>
          <w:p w14:paraId="5BB59D6B" w14:textId="6DDB9C6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MOCK EXAM</w:t>
            </w:r>
          </w:p>
        </w:tc>
        <w:tc>
          <w:tcPr>
            <w:tcW w:w="567" w:type="dxa"/>
          </w:tcPr>
          <w:p w14:paraId="76ABDBCE" w14:textId="61D34055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6164FB71" w14:textId="484ABFC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MOCK EXAM</w:t>
            </w:r>
          </w:p>
        </w:tc>
        <w:tc>
          <w:tcPr>
            <w:tcW w:w="709" w:type="dxa"/>
          </w:tcPr>
          <w:p w14:paraId="5426B237" w14:textId="141AC20C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A0F1BA1" w14:textId="193C130B" w:rsidR="00184285" w:rsidRPr="00C118AD" w:rsidRDefault="001773D4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5C872372" w14:textId="77777777" w:rsidTr="00C118AD">
        <w:trPr>
          <w:trHeight w:val="42"/>
        </w:trPr>
        <w:tc>
          <w:tcPr>
            <w:tcW w:w="437" w:type="dxa"/>
          </w:tcPr>
          <w:p w14:paraId="16455657" w14:textId="16615DCF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82</w:t>
            </w:r>
          </w:p>
        </w:tc>
        <w:tc>
          <w:tcPr>
            <w:tcW w:w="2252" w:type="dxa"/>
          </w:tcPr>
          <w:p w14:paraId="7D0DF888" w14:textId="728CA0A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15/4/24</w:t>
            </w:r>
          </w:p>
        </w:tc>
        <w:tc>
          <w:tcPr>
            <w:tcW w:w="2693" w:type="dxa"/>
          </w:tcPr>
          <w:p w14:paraId="1C046AB3" w14:textId="7641438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Feedback on mock EPA</w:t>
            </w:r>
          </w:p>
        </w:tc>
        <w:tc>
          <w:tcPr>
            <w:tcW w:w="567" w:type="dxa"/>
          </w:tcPr>
          <w:p w14:paraId="6C0D318A" w14:textId="0B996E7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707E2114" w14:textId="3A1C559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Feedback on mock EPA</w:t>
            </w:r>
          </w:p>
        </w:tc>
        <w:tc>
          <w:tcPr>
            <w:tcW w:w="709" w:type="dxa"/>
          </w:tcPr>
          <w:p w14:paraId="05F43C7D" w14:textId="6192F30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1C7E41E" w14:textId="4AEE849F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22FC14A9" w14:textId="77777777" w:rsidTr="00C118AD">
        <w:trPr>
          <w:trHeight w:val="42"/>
        </w:trPr>
        <w:tc>
          <w:tcPr>
            <w:tcW w:w="437" w:type="dxa"/>
          </w:tcPr>
          <w:p w14:paraId="0D10D0E2" w14:textId="02B79D0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83</w:t>
            </w:r>
          </w:p>
        </w:tc>
        <w:tc>
          <w:tcPr>
            <w:tcW w:w="2252" w:type="dxa"/>
          </w:tcPr>
          <w:p w14:paraId="592A32A9" w14:textId="01B848D9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22//4/24</w:t>
            </w:r>
          </w:p>
        </w:tc>
        <w:tc>
          <w:tcPr>
            <w:tcW w:w="2693" w:type="dxa"/>
          </w:tcPr>
          <w:p w14:paraId="42E65EF4" w14:textId="14F3E4C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14097996" w14:textId="124DE15C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1AD57D27" w14:textId="51325C3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62A654FF" w14:textId="5D81C42E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B2EF1BA" w14:textId="258F3014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5E11CF26" w14:textId="77777777" w:rsidTr="00C118AD">
        <w:trPr>
          <w:trHeight w:val="143"/>
        </w:trPr>
        <w:tc>
          <w:tcPr>
            <w:tcW w:w="437" w:type="dxa"/>
            <w:shd w:val="clear" w:color="auto" w:fill="F4B083" w:themeFill="accent2" w:themeFillTint="99"/>
          </w:tcPr>
          <w:p w14:paraId="203550D6" w14:textId="79BB7B20" w:rsidR="001D4F97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2252" w:type="dxa"/>
            <w:shd w:val="clear" w:color="auto" w:fill="F4B083" w:themeFill="accent2" w:themeFillTint="99"/>
          </w:tcPr>
          <w:p w14:paraId="386AEE9F" w14:textId="2C06D068" w:rsidR="001D4F97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29/4/24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79510B2C" w14:textId="77777777" w:rsidR="001D4F97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Pro live Manchester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352686C7" w14:textId="77777777" w:rsidR="001D4F97" w:rsidRPr="00C118AD" w:rsidRDefault="001D4F97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220D5A6F" w14:textId="77777777" w:rsidR="001D4F97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Pro live Manchester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75531B81" w14:textId="77777777" w:rsidR="001D4F97" w:rsidRPr="00C118AD" w:rsidRDefault="001D4F97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10531323" w14:textId="74F2C5FF" w:rsidR="001D4F97" w:rsidRPr="00C118AD" w:rsidRDefault="001D4F9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Exceed </w:t>
            </w:r>
            <w:r w:rsidR="00997C74">
              <w:rPr>
                <w:rFonts w:ascii="Arial" w:hAnsi="Arial" w:cs="Arial"/>
                <w:sz w:val="18"/>
                <w:szCs w:val="18"/>
              </w:rPr>
              <w:t>aspirations</w:t>
            </w:r>
            <w:r w:rsidRPr="00C118AD">
              <w:rPr>
                <w:rFonts w:ascii="Arial" w:hAnsi="Arial" w:cs="Arial"/>
                <w:sz w:val="18"/>
                <w:szCs w:val="18"/>
              </w:rPr>
              <w:t xml:space="preserve"> event</w:t>
            </w:r>
          </w:p>
        </w:tc>
      </w:tr>
      <w:tr w:rsidR="00C118AD" w:rsidRPr="00C118AD" w14:paraId="4DB8CBB1" w14:textId="77777777" w:rsidTr="00C118AD">
        <w:trPr>
          <w:trHeight w:val="143"/>
        </w:trPr>
        <w:tc>
          <w:tcPr>
            <w:tcW w:w="437" w:type="dxa"/>
            <w:shd w:val="clear" w:color="auto" w:fill="BFBFBF" w:themeFill="background1" w:themeFillShade="BF"/>
          </w:tcPr>
          <w:p w14:paraId="11FCF9AD" w14:textId="70B61B9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31031EEA" w14:textId="08B3B87A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6/5/24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5FC5D245" w14:textId="3A4E749B" w:rsidR="00184285" w:rsidRPr="00C118AD" w:rsidRDefault="00300EA8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May Day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858D572" w14:textId="23501200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4320840C" w14:textId="212D77C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Prepare for EPA</w:t>
            </w:r>
          </w:p>
        </w:tc>
        <w:tc>
          <w:tcPr>
            <w:tcW w:w="709" w:type="dxa"/>
            <w:shd w:val="clear" w:color="auto" w:fill="BFBFBF" w:themeFill="background1" w:themeFillShade="BF"/>
          </w:tcPr>
          <w:p w14:paraId="1CE6DB63" w14:textId="587CCA5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176982D" w14:textId="53DE170F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7C1953AA" w14:textId="77777777" w:rsidTr="00C118AD">
        <w:trPr>
          <w:trHeight w:val="161"/>
        </w:trPr>
        <w:tc>
          <w:tcPr>
            <w:tcW w:w="437" w:type="dxa"/>
          </w:tcPr>
          <w:p w14:paraId="456B1ADE" w14:textId="5996C154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2252" w:type="dxa"/>
          </w:tcPr>
          <w:p w14:paraId="38F2A11F" w14:textId="11557D4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13/5/24</w:t>
            </w:r>
          </w:p>
        </w:tc>
        <w:tc>
          <w:tcPr>
            <w:tcW w:w="2693" w:type="dxa"/>
          </w:tcPr>
          <w:p w14:paraId="4F1C005F" w14:textId="2D0427F1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Prepare for EPA</w:t>
            </w:r>
          </w:p>
        </w:tc>
        <w:tc>
          <w:tcPr>
            <w:tcW w:w="567" w:type="dxa"/>
          </w:tcPr>
          <w:p w14:paraId="59BA825F" w14:textId="51CF471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00471BC0" w14:textId="3301738C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Prepare for EPA</w:t>
            </w:r>
          </w:p>
        </w:tc>
        <w:tc>
          <w:tcPr>
            <w:tcW w:w="709" w:type="dxa"/>
          </w:tcPr>
          <w:p w14:paraId="13CF5169" w14:textId="466AD1D5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300430E" w14:textId="2A6DC0F9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6B0AA273" w14:textId="77777777" w:rsidTr="00C118AD">
        <w:trPr>
          <w:trHeight w:val="143"/>
        </w:trPr>
        <w:tc>
          <w:tcPr>
            <w:tcW w:w="437" w:type="dxa"/>
          </w:tcPr>
          <w:p w14:paraId="72AB9857" w14:textId="5BC759C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 xml:space="preserve">87 </w:t>
            </w:r>
          </w:p>
        </w:tc>
        <w:tc>
          <w:tcPr>
            <w:tcW w:w="2252" w:type="dxa"/>
          </w:tcPr>
          <w:p w14:paraId="3C003DE9" w14:textId="6F346E9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20/5/24</w:t>
            </w:r>
          </w:p>
        </w:tc>
        <w:tc>
          <w:tcPr>
            <w:tcW w:w="2693" w:type="dxa"/>
          </w:tcPr>
          <w:p w14:paraId="7053FAAB" w14:textId="58ACB4C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EXAM</w:t>
            </w:r>
            <w:r w:rsidR="00BB5A8F" w:rsidRPr="00C118AD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BB5A8F" w:rsidRPr="00C118AD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BB5A8F" w:rsidRPr="00C118AD">
              <w:rPr>
                <w:rFonts w:ascii="Arial" w:hAnsi="Arial" w:cs="Arial"/>
                <w:sz w:val="18"/>
                <w:szCs w:val="18"/>
              </w:rPr>
              <w:t xml:space="preserve"> group</w:t>
            </w:r>
          </w:p>
        </w:tc>
        <w:tc>
          <w:tcPr>
            <w:tcW w:w="567" w:type="dxa"/>
          </w:tcPr>
          <w:p w14:paraId="1EE12460" w14:textId="17E63271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60C468F5" w14:textId="1BF51FD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EXAM</w:t>
            </w:r>
            <w:r w:rsidR="00BB5A8F" w:rsidRPr="00C118AD"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BB5A8F" w:rsidRPr="00C118AD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BB5A8F" w:rsidRPr="00C118AD">
              <w:rPr>
                <w:rFonts w:ascii="Arial" w:hAnsi="Arial" w:cs="Arial"/>
                <w:sz w:val="18"/>
                <w:szCs w:val="18"/>
              </w:rPr>
              <w:t xml:space="preserve"> group</w:t>
            </w:r>
          </w:p>
        </w:tc>
        <w:tc>
          <w:tcPr>
            <w:tcW w:w="709" w:type="dxa"/>
          </w:tcPr>
          <w:p w14:paraId="3A6F3B73" w14:textId="0B009FA4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9FB5C23" w14:textId="043FE562" w:rsidR="00184285" w:rsidRPr="00C118AD" w:rsidRDefault="00BB5A8F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EPA support</w:t>
            </w:r>
          </w:p>
        </w:tc>
      </w:tr>
      <w:tr w:rsidR="00C118AD" w:rsidRPr="00C118AD" w14:paraId="0D4BAF1D" w14:textId="77777777" w:rsidTr="00C118AD">
        <w:trPr>
          <w:trHeight w:val="42"/>
        </w:trPr>
        <w:tc>
          <w:tcPr>
            <w:tcW w:w="437" w:type="dxa"/>
            <w:shd w:val="clear" w:color="auto" w:fill="BFBFBF" w:themeFill="background1" w:themeFillShade="BF"/>
          </w:tcPr>
          <w:p w14:paraId="1206F9A9" w14:textId="5575F385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2252" w:type="dxa"/>
            <w:shd w:val="clear" w:color="auto" w:fill="BFBFBF" w:themeFill="background1" w:themeFillShade="BF"/>
          </w:tcPr>
          <w:p w14:paraId="30A480D1" w14:textId="3C71F6ED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27/5/24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31EEA326" w14:textId="00DF6A52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Spring Bank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4DD6161D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BFBFBF" w:themeFill="background1" w:themeFillShade="BF"/>
          </w:tcPr>
          <w:p w14:paraId="2AF5BEC0" w14:textId="3E3D3990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F82052C" w14:textId="7777777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A38C57" w14:textId="5C8A34CE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118AD" w:rsidRPr="00C118AD" w14:paraId="0253B8B6" w14:textId="77777777" w:rsidTr="00C118AD">
        <w:trPr>
          <w:trHeight w:val="42"/>
        </w:trPr>
        <w:tc>
          <w:tcPr>
            <w:tcW w:w="437" w:type="dxa"/>
          </w:tcPr>
          <w:p w14:paraId="2B89A648" w14:textId="0C28090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2252" w:type="dxa"/>
          </w:tcPr>
          <w:p w14:paraId="5ABCDB37" w14:textId="5B75BB83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3/6/24</w:t>
            </w:r>
          </w:p>
        </w:tc>
        <w:tc>
          <w:tcPr>
            <w:tcW w:w="2693" w:type="dxa"/>
          </w:tcPr>
          <w:p w14:paraId="1A32BCA0" w14:textId="77777777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1426F886" w14:textId="7529D5AA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77B1254" w14:textId="291B3758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1FB16660" w14:textId="31F90017" w:rsidR="00184285" w:rsidRPr="00C118AD" w:rsidRDefault="00184285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77AEFF1" w14:textId="77250926" w:rsidR="00184285" w:rsidRPr="00C118AD" w:rsidRDefault="00184285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38FCF3DB" w14:textId="77777777" w:rsidTr="00C118AD">
        <w:trPr>
          <w:trHeight w:val="42"/>
        </w:trPr>
        <w:tc>
          <w:tcPr>
            <w:tcW w:w="437" w:type="dxa"/>
          </w:tcPr>
          <w:p w14:paraId="1AA4A438" w14:textId="0BECC256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2252" w:type="dxa"/>
          </w:tcPr>
          <w:p w14:paraId="393CC4FF" w14:textId="5C1A63D8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10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/6/24</w:t>
            </w:r>
          </w:p>
        </w:tc>
        <w:tc>
          <w:tcPr>
            <w:tcW w:w="2693" w:type="dxa"/>
          </w:tcPr>
          <w:p w14:paraId="6B5E3D81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196A7A06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4D7EAE8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0A5B9F00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7EF78DF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1F2D8D14" w14:textId="77777777" w:rsidTr="00C118AD">
        <w:trPr>
          <w:trHeight w:val="42"/>
        </w:trPr>
        <w:tc>
          <w:tcPr>
            <w:tcW w:w="437" w:type="dxa"/>
          </w:tcPr>
          <w:p w14:paraId="059CA28E" w14:textId="618415B3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2252" w:type="dxa"/>
          </w:tcPr>
          <w:p w14:paraId="6514D057" w14:textId="42ABBCB1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17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/6/24</w:t>
            </w:r>
          </w:p>
        </w:tc>
        <w:tc>
          <w:tcPr>
            <w:tcW w:w="2693" w:type="dxa"/>
          </w:tcPr>
          <w:p w14:paraId="6A8980A1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38189753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22722824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107AB084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DD27DB6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795EFD62" w14:textId="77777777" w:rsidTr="00C118AD">
        <w:trPr>
          <w:trHeight w:val="42"/>
        </w:trPr>
        <w:tc>
          <w:tcPr>
            <w:tcW w:w="437" w:type="dxa"/>
          </w:tcPr>
          <w:p w14:paraId="318A0990" w14:textId="3BF7AA32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2252" w:type="dxa"/>
          </w:tcPr>
          <w:p w14:paraId="179DB63A" w14:textId="65583300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24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/6/24</w:t>
            </w:r>
          </w:p>
        </w:tc>
        <w:tc>
          <w:tcPr>
            <w:tcW w:w="2693" w:type="dxa"/>
          </w:tcPr>
          <w:p w14:paraId="18648B8A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6449F703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04960BAE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0B4AC0AC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DCE2B46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6118E4C4" w14:textId="77777777" w:rsidTr="00C118AD">
        <w:trPr>
          <w:trHeight w:val="42"/>
        </w:trPr>
        <w:tc>
          <w:tcPr>
            <w:tcW w:w="437" w:type="dxa"/>
          </w:tcPr>
          <w:p w14:paraId="4C2B9A74" w14:textId="48094678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2252" w:type="dxa"/>
          </w:tcPr>
          <w:p w14:paraId="3FD125BD" w14:textId="3A3EC3D2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1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</w:t>
            </w:r>
            <w:r w:rsidRPr="00C118AD">
              <w:rPr>
                <w:rFonts w:ascii="Arial" w:hAnsi="Arial" w:cs="Arial"/>
                <w:sz w:val="18"/>
                <w:szCs w:val="18"/>
              </w:rPr>
              <w:t>7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/24</w:t>
            </w:r>
          </w:p>
        </w:tc>
        <w:tc>
          <w:tcPr>
            <w:tcW w:w="2693" w:type="dxa"/>
          </w:tcPr>
          <w:p w14:paraId="55A19615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330775FA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4045C333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4F5E4B07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F711AAA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072F11D7" w14:textId="77777777" w:rsidTr="00C118AD">
        <w:trPr>
          <w:trHeight w:val="42"/>
        </w:trPr>
        <w:tc>
          <w:tcPr>
            <w:tcW w:w="437" w:type="dxa"/>
            <w:shd w:val="clear" w:color="auto" w:fill="F4B083" w:themeFill="accent2" w:themeFillTint="99"/>
          </w:tcPr>
          <w:p w14:paraId="130D1A88" w14:textId="38ED51E6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2252" w:type="dxa"/>
            <w:shd w:val="clear" w:color="auto" w:fill="F4B083" w:themeFill="accent2" w:themeFillTint="99"/>
          </w:tcPr>
          <w:p w14:paraId="78BF9963" w14:textId="247774E5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8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</w:t>
            </w:r>
            <w:r w:rsidRPr="00C118AD">
              <w:rPr>
                <w:rFonts w:ascii="Arial" w:hAnsi="Arial" w:cs="Arial"/>
                <w:sz w:val="18"/>
                <w:szCs w:val="18"/>
              </w:rPr>
              <w:t>7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/24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696C5DD4" w14:textId="50AB5515" w:rsidR="0020634D" w:rsidRPr="00C118AD" w:rsidRDefault="00F2170C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Exceed Showcase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7D587962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  <w:shd w:val="clear" w:color="auto" w:fill="F4B083" w:themeFill="accent2" w:themeFillTint="99"/>
          </w:tcPr>
          <w:p w14:paraId="4635AFF8" w14:textId="533C25FE" w:rsidR="0020634D" w:rsidRPr="00C118AD" w:rsidRDefault="00F2170C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Exceed Showcase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14AC913E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3B4CAA53" w14:textId="3058661D" w:rsidR="0020634D" w:rsidRPr="00C118AD" w:rsidRDefault="00880A27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Competition</w:t>
            </w:r>
            <w:r w:rsidR="00F2170C" w:rsidRPr="00C118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118AD" w:rsidRPr="00C118AD" w14:paraId="7E5BA365" w14:textId="77777777" w:rsidTr="00C118AD">
        <w:trPr>
          <w:trHeight w:val="130"/>
        </w:trPr>
        <w:tc>
          <w:tcPr>
            <w:tcW w:w="437" w:type="dxa"/>
          </w:tcPr>
          <w:p w14:paraId="33CC16DC" w14:textId="1D6A9EB0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2252" w:type="dxa"/>
          </w:tcPr>
          <w:p w14:paraId="3795C0C7" w14:textId="02A4A28B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22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</w:t>
            </w:r>
            <w:r w:rsidRPr="00C118AD">
              <w:rPr>
                <w:rFonts w:ascii="Arial" w:hAnsi="Arial" w:cs="Arial"/>
                <w:sz w:val="18"/>
                <w:szCs w:val="18"/>
              </w:rPr>
              <w:t>7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/24</w:t>
            </w:r>
          </w:p>
        </w:tc>
        <w:tc>
          <w:tcPr>
            <w:tcW w:w="2693" w:type="dxa"/>
          </w:tcPr>
          <w:p w14:paraId="07115761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3F51E9D9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4484F9DB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3C722019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1463B3F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  <w:tr w:rsidR="00C118AD" w:rsidRPr="00C118AD" w14:paraId="13BDEAB7" w14:textId="77777777" w:rsidTr="00C118AD">
        <w:trPr>
          <w:trHeight w:val="42"/>
        </w:trPr>
        <w:tc>
          <w:tcPr>
            <w:tcW w:w="437" w:type="dxa"/>
          </w:tcPr>
          <w:p w14:paraId="1C984CC9" w14:textId="10440B6D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96</w:t>
            </w:r>
          </w:p>
        </w:tc>
        <w:tc>
          <w:tcPr>
            <w:tcW w:w="2252" w:type="dxa"/>
          </w:tcPr>
          <w:p w14:paraId="19C67A09" w14:textId="6463EE74" w:rsidR="0020634D" w:rsidRPr="00C118AD" w:rsidRDefault="00534EF9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29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</w:t>
            </w:r>
            <w:r w:rsidRPr="00C118AD">
              <w:rPr>
                <w:rFonts w:ascii="Arial" w:hAnsi="Arial" w:cs="Arial"/>
                <w:sz w:val="18"/>
                <w:szCs w:val="18"/>
              </w:rPr>
              <w:t>7</w:t>
            </w:r>
            <w:r w:rsidR="0020634D" w:rsidRPr="00C118AD">
              <w:rPr>
                <w:rFonts w:ascii="Arial" w:hAnsi="Arial" w:cs="Arial"/>
                <w:sz w:val="18"/>
                <w:szCs w:val="18"/>
              </w:rPr>
              <w:t>/24</w:t>
            </w:r>
          </w:p>
        </w:tc>
        <w:tc>
          <w:tcPr>
            <w:tcW w:w="2693" w:type="dxa"/>
          </w:tcPr>
          <w:p w14:paraId="6E447BE4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567" w:type="dxa"/>
          </w:tcPr>
          <w:p w14:paraId="5451C4C0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93" w:type="dxa"/>
          </w:tcPr>
          <w:p w14:paraId="5FF5DB61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Support sessions till EPA</w:t>
            </w:r>
          </w:p>
        </w:tc>
        <w:tc>
          <w:tcPr>
            <w:tcW w:w="709" w:type="dxa"/>
          </w:tcPr>
          <w:p w14:paraId="75EE0C13" w14:textId="77777777" w:rsidR="0020634D" w:rsidRPr="00C118AD" w:rsidRDefault="0020634D" w:rsidP="00C118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8522E10" w14:textId="77777777" w:rsidR="0020634D" w:rsidRPr="00C118AD" w:rsidRDefault="0020634D" w:rsidP="00C118AD">
            <w:pPr>
              <w:rPr>
                <w:rFonts w:ascii="Arial" w:hAnsi="Arial" w:cs="Arial"/>
                <w:sz w:val="18"/>
                <w:szCs w:val="18"/>
              </w:rPr>
            </w:pPr>
            <w:r w:rsidRPr="00C118AD">
              <w:rPr>
                <w:rFonts w:ascii="Arial" w:hAnsi="Arial" w:cs="Arial"/>
                <w:sz w:val="18"/>
                <w:szCs w:val="18"/>
              </w:rPr>
              <w:t>Tutor support</w:t>
            </w:r>
          </w:p>
        </w:tc>
      </w:tr>
    </w:tbl>
    <w:p w14:paraId="6D18620B" w14:textId="77777777" w:rsidR="00BB5A8F" w:rsidRDefault="00BB5A8F" w:rsidP="001D4F97">
      <w:pPr>
        <w:rPr>
          <w:rFonts w:ascii="Arial" w:hAnsi="Arial" w:cs="Arial"/>
          <w:sz w:val="18"/>
          <w:szCs w:val="18"/>
        </w:rPr>
      </w:pPr>
    </w:p>
    <w:p w14:paraId="6EE62F7A" w14:textId="09B648D2" w:rsidR="00C118AD" w:rsidRDefault="00C118AD" w:rsidP="00C118AD">
      <w:pPr>
        <w:rPr>
          <w:rFonts w:ascii="Arial" w:hAnsi="Arial" w:cs="Arial"/>
          <w:sz w:val="20"/>
          <w:szCs w:val="20"/>
          <w:shd w:val="clear" w:color="auto" w:fill="F4B083" w:themeFill="accent2" w:themeFillTint="99"/>
        </w:rPr>
      </w:pPr>
      <w:r w:rsidRPr="00C118AD">
        <w:rPr>
          <w:rFonts w:ascii="Arial" w:hAnsi="Arial" w:cs="Arial"/>
          <w:sz w:val="20"/>
          <w:szCs w:val="20"/>
        </w:rPr>
        <w:t xml:space="preserve">Key: </w:t>
      </w:r>
      <w:r w:rsidRPr="00C118AD">
        <w:rPr>
          <w:rFonts w:ascii="Arial" w:hAnsi="Arial" w:cs="Arial"/>
          <w:sz w:val="20"/>
          <w:szCs w:val="20"/>
          <w:shd w:val="clear" w:color="auto" w:fill="BFBFBF" w:themeFill="background1" w:themeFillShade="BF"/>
        </w:rPr>
        <w:t xml:space="preserve">Centre closed to </w:t>
      </w:r>
      <w:r w:rsidR="00997C74" w:rsidRPr="00C118AD">
        <w:rPr>
          <w:rFonts w:ascii="Arial" w:hAnsi="Arial" w:cs="Arial"/>
          <w:sz w:val="20"/>
          <w:szCs w:val="20"/>
          <w:shd w:val="clear" w:color="auto" w:fill="BFBFBF" w:themeFill="background1" w:themeFillShade="BF"/>
        </w:rPr>
        <w:t>apprentice</w:t>
      </w:r>
      <w:r w:rsidR="00997C74">
        <w:rPr>
          <w:rFonts w:ascii="Arial" w:hAnsi="Arial" w:cs="Arial"/>
          <w:sz w:val="20"/>
          <w:szCs w:val="20"/>
          <w:shd w:val="clear" w:color="auto" w:fill="BFBFBF" w:themeFill="background1" w:themeFillShade="BF"/>
        </w:rPr>
        <w:t>s.</w:t>
      </w:r>
      <w:r w:rsidRPr="00C118AD">
        <w:rPr>
          <w:rFonts w:ascii="Arial" w:hAnsi="Arial" w:cs="Arial"/>
          <w:sz w:val="20"/>
          <w:szCs w:val="20"/>
          <w:shd w:val="clear" w:color="auto" w:fill="BFBFBF" w:themeFill="background1" w:themeFillShade="BF"/>
        </w:rPr>
        <w:t xml:space="preserve">  </w:t>
      </w:r>
      <w:r w:rsidRPr="00C118AD">
        <w:rPr>
          <w:rFonts w:ascii="Arial" w:hAnsi="Arial" w:cs="Arial"/>
          <w:sz w:val="20"/>
          <w:szCs w:val="20"/>
          <w:shd w:val="clear" w:color="auto" w:fill="FFFFFF" w:themeFill="background1"/>
        </w:rPr>
        <w:t xml:space="preserve"> </w:t>
      </w:r>
      <w:r w:rsidRPr="00C118AD">
        <w:rPr>
          <w:rFonts w:ascii="Arial" w:hAnsi="Arial" w:cs="Arial"/>
          <w:sz w:val="20"/>
          <w:szCs w:val="20"/>
          <w:shd w:val="clear" w:color="auto" w:fill="F4B083" w:themeFill="accent2" w:themeFillTint="99"/>
        </w:rPr>
        <w:t>Exceed Aspirations Event (These sessions will be held on a Monday and ALL learners will be required to attend the Monday session)</w:t>
      </w:r>
    </w:p>
    <w:p w14:paraId="2EF855E8" w14:textId="77777777" w:rsidR="00C118AD" w:rsidRPr="00C118AD" w:rsidRDefault="00C118AD" w:rsidP="00C118AD">
      <w:pPr>
        <w:rPr>
          <w:rFonts w:ascii="Arial" w:hAnsi="Arial" w:cs="Arial"/>
          <w:sz w:val="20"/>
          <w:szCs w:val="20"/>
          <w:shd w:val="clear" w:color="auto" w:fill="FFFFFF" w:themeFill="background1"/>
        </w:rPr>
      </w:pPr>
    </w:p>
    <w:p w14:paraId="717249D4" w14:textId="5B763B7A" w:rsidR="001D4F97" w:rsidRDefault="001773D4" w:rsidP="001D4F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D994346" wp14:editId="4ECFE36B">
                <wp:simplePos x="0" y="0"/>
                <wp:positionH relativeFrom="column">
                  <wp:posOffset>-1511706</wp:posOffset>
                </wp:positionH>
                <wp:positionV relativeFrom="paragraph">
                  <wp:posOffset>-7417838</wp:posOffset>
                </wp:positionV>
                <wp:extent cx="360" cy="360"/>
                <wp:effectExtent l="38100" t="38100" r="38100" b="38100"/>
                <wp:wrapNone/>
                <wp:docPr id="132212262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93DAD2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-119.75pt;margin-top:-584.8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">
                <v:imagedata r:id="rId8" o:title=""/>
              </v:shape>
            </w:pict>
          </mc:Fallback>
        </mc:AlternateContent>
      </w:r>
      <w:r w:rsidR="001D4F97" w:rsidRPr="00C42A45">
        <w:rPr>
          <w:rFonts w:ascii="Arial" w:hAnsi="Arial" w:cs="Arial"/>
          <w:sz w:val="22"/>
          <w:szCs w:val="22"/>
        </w:rPr>
        <w:t>I</w:t>
      </w:r>
      <w:r w:rsidR="001D4F97">
        <w:rPr>
          <w:rFonts w:ascii="Arial" w:hAnsi="Arial" w:cs="Arial"/>
          <w:sz w:val="22"/>
          <w:szCs w:val="22"/>
        </w:rPr>
        <w:t xml:space="preserve"> confirm that I</w:t>
      </w:r>
      <w:r w:rsidR="001D4F97" w:rsidRPr="00C42A45">
        <w:rPr>
          <w:rFonts w:ascii="Arial" w:hAnsi="Arial" w:cs="Arial"/>
          <w:sz w:val="22"/>
          <w:szCs w:val="22"/>
        </w:rPr>
        <w:t xml:space="preserve"> have read, understand and fully commit to this apprenticeship training </w:t>
      </w:r>
      <w:proofErr w:type="gramStart"/>
      <w:r w:rsidR="001D4F97" w:rsidRPr="00C42A45">
        <w:rPr>
          <w:rFonts w:ascii="Arial" w:hAnsi="Arial" w:cs="Arial"/>
          <w:sz w:val="22"/>
          <w:szCs w:val="22"/>
        </w:rPr>
        <w:t>plan</w:t>
      </w:r>
      <w:proofErr w:type="gramEnd"/>
    </w:p>
    <w:p w14:paraId="488735EA" w14:textId="77777777" w:rsidR="001D4F97" w:rsidRDefault="001D4F97" w:rsidP="001D4F97">
      <w:pPr>
        <w:rPr>
          <w:rFonts w:ascii="Arial" w:hAnsi="Arial" w:cs="Arial"/>
          <w:sz w:val="22"/>
          <w:szCs w:val="22"/>
        </w:rPr>
      </w:pPr>
    </w:p>
    <w:p w14:paraId="062C1B11" w14:textId="77777777" w:rsidR="001D4F97" w:rsidRDefault="001D4F97" w:rsidP="001D4F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Apprenticeship signature:    ……………………….                                 Date……………………</w:t>
      </w:r>
    </w:p>
    <w:p w14:paraId="65171279" w14:textId="77777777" w:rsidR="001D4F97" w:rsidRDefault="001D4F97" w:rsidP="001D4F97">
      <w:pPr>
        <w:rPr>
          <w:rFonts w:ascii="Arial" w:hAnsi="Arial" w:cs="Arial"/>
          <w:sz w:val="22"/>
          <w:szCs w:val="22"/>
        </w:rPr>
      </w:pPr>
    </w:p>
    <w:p w14:paraId="412C87BF" w14:textId="61D49E58" w:rsidR="001D4F97" w:rsidRDefault="001D4F97" w:rsidP="001D4F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Employer signature:            ……………………….                                 </w:t>
      </w:r>
      <w:r w:rsidR="00BB5A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Date…………………...     </w:t>
      </w:r>
    </w:p>
    <w:p w14:paraId="6460716B" w14:textId="77777777" w:rsidR="001D4F97" w:rsidRDefault="001D4F97" w:rsidP="001D4F97">
      <w:pPr>
        <w:rPr>
          <w:rFonts w:ascii="Arial" w:hAnsi="Arial" w:cs="Arial"/>
          <w:sz w:val="22"/>
          <w:szCs w:val="22"/>
        </w:rPr>
      </w:pPr>
    </w:p>
    <w:p w14:paraId="7FBDB529" w14:textId="4F2C8D34" w:rsidR="00941B57" w:rsidRPr="00997C74" w:rsidRDefault="001D4F97" w:rsidP="001D4F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ETC signature:                    ……………………….                                </w:t>
      </w:r>
      <w:r w:rsidR="00BB5A8F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Date………………</w:t>
      </w:r>
      <w:r w:rsidR="00BB5A8F">
        <w:rPr>
          <w:rFonts w:ascii="Arial" w:hAnsi="Arial" w:cs="Arial"/>
          <w:sz w:val="22"/>
          <w:szCs w:val="22"/>
        </w:rPr>
        <w:t>…...</w:t>
      </w:r>
      <w:r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sectPr w:rsidR="00941B57" w:rsidRPr="00997C74" w:rsidSect="007B287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23907" w14:textId="77777777" w:rsidR="004F03B7" w:rsidRDefault="004F03B7" w:rsidP="003A4E19">
      <w:r>
        <w:separator/>
      </w:r>
    </w:p>
  </w:endnote>
  <w:endnote w:type="continuationSeparator" w:id="0">
    <w:p w14:paraId="6F3A4671" w14:textId="77777777" w:rsidR="004F03B7" w:rsidRDefault="004F03B7" w:rsidP="003A4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9ADDC" w14:textId="3E75F0E1" w:rsidR="006C54AE" w:rsidRPr="00C118AD" w:rsidRDefault="00C118AD">
    <w:pPr>
      <w:pStyle w:val="Footer"/>
      <w:rPr>
        <w:rFonts w:ascii="Arial" w:hAnsi="Arial" w:cs="Arial"/>
        <w:sz w:val="16"/>
        <w:szCs w:val="16"/>
      </w:rPr>
    </w:pPr>
    <w:r w:rsidRPr="00517CB6">
      <w:rPr>
        <w:rFonts w:ascii="Arial" w:hAnsi="Arial" w:cs="Arial"/>
        <w:sz w:val="16"/>
        <w:szCs w:val="16"/>
      </w:rPr>
      <w:t>ETC Training Plan 23.24 (Employer/Apprentice copy</w:t>
    </w:r>
    <w:r>
      <w:rPr>
        <w:rFonts w:ascii="Arial" w:hAnsi="Arial" w:cs="Arial"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E1D4F" w14:textId="77777777" w:rsidR="004F03B7" w:rsidRDefault="004F03B7" w:rsidP="003A4E19">
      <w:r>
        <w:separator/>
      </w:r>
    </w:p>
  </w:footnote>
  <w:footnote w:type="continuationSeparator" w:id="0">
    <w:p w14:paraId="2EF16AA9" w14:textId="77777777" w:rsidR="004F03B7" w:rsidRDefault="004F03B7" w:rsidP="003A4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F71C" w14:textId="77777777" w:rsidR="00271582" w:rsidRDefault="00271582" w:rsidP="00271582">
    <w:pPr>
      <w:pStyle w:val="Header"/>
      <w:jc w:val="center"/>
      <w:rPr>
        <w:rFonts w:ascii="Arial" w:hAnsi="Arial" w:cs="Arial"/>
        <w:u w:val="single"/>
      </w:rPr>
    </w:pPr>
    <w:r w:rsidRPr="0008095B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01BABCFA" wp14:editId="73F06117">
          <wp:simplePos x="0" y="0"/>
          <wp:positionH relativeFrom="column">
            <wp:posOffset>5144756</wp:posOffset>
          </wp:positionH>
          <wp:positionV relativeFrom="paragraph">
            <wp:posOffset>-329000</wp:posOffset>
          </wp:positionV>
          <wp:extent cx="1337718" cy="783409"/>
          <wp:effectExtent l="0" t="0" r="0" b="0"/>
          <wp:wrapNone/>
          <wp:docPr id="223422929" name="Picture 223422929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577" cy="78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u w:val="single"/>
      </w:rPr>
      <w:t>Training Plan-</w:t>
    </w:r>
    <w:r w:rsidRPr="0008095B">
      <w:rPr>
        <w:rFonts w:ascii="Arial" w:hAnsi="Arial" w:cs="Arial"/>
        <w:u w:val="single"/>
      </w:rPr>
      <w:t>Diploma for Hair Professionals Level 2</w:t>
    </w:r>
  </w:p>
  <w:p w14:paraId="07D0FF7A" w14:textId="26A300A5" w:rsidR="003A4E19" w:rsidRDefault="003A4E19" w:rsidP="003A4E19">
    <w:pPr>
      <w:pStyle w:val="Header"/>
      <w:tabs>
        <w:tab w:val="clear" w:pos="4513"/>
        <w:tab w:val="clear" w:pos="9026"/>
        <w:tab w:val="left" w:pos="217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B57"/>
    <w:rsid w:val="00010653"/>
    <w:rsid w:val="00074960"/>
    <w:rsid w:val="0008053F"/>
    <w:rsid w:val="00096F2C"/>
    <w:rsid w:val="000D023A"/>
    <w:rsid w:val="000F34A2"/>
    <w:rsid w:val="00122277"/>
    <w:rsid w:val="0012662D"/>
    <w:rsid w:val="001773D4"/>
    <w:rsid w:val="00184285"/>
    <w:rsid w:val="001874A2"/>
    <w:rsid w:val="001A2288"/>
    <w:rsid w:val="001C6A3D"/>
    <w:rsid w:val="001D139B"/>
    <w:rsid w:val="001D4F97"/>
    <w:rsid w:val="001E34D0"/>
    <w:rsid w:val="001F2A4A"/>
    <w:rsid w:val="0020634D"/>
    <w:rsid w:val="00211FD4"/>
    <w:rsid w:val="00271582"/>
    <w:rsid w:val="00286BD0"/>
    <w:rsid w:val="00296612"/>
    <w:rsid w:val="002C4B4A"/>
    <w:rsid w:val="002D10B5"/>
    <w:rsid w:val="002E7BE2"/>
    <w:rsid w:val="00300EA8"/>
    <w:rsid w:val="00315A68"/>
    <w:rsid w:val="00336C09"/>
    <w:rsid w:val="003A3965"/>
    <w:rsid w:val="003A4E19"/>
    <w:rsid w:val="003C6590"/>
    <w:rsid w:val="004645A7"/>
    <w:rsid w:val="004B2D8C"/>
    <w:rsid w:val="004F03B7"/>
    <w:rsid w:val="004F2AA0"/>
    <w:rsid w:val="00534EF9"/>
    <w:rsid w:val="0059345A"/>
    <w:rsid w:val="005A5D22"/>
    <w:rsid w:val="0061753A"/>
    <w:rsid w:val="0065498F"/>
    <w:rsid w:val="006C54AE"/>
    <w:rsid w:val="006D5A5E"/>
    <w:rsid w:val="00706D3E"/>
    <w:rsid w:val="00714E1E"/>
    <w:rsid w:val="0072569B"/>
    <w:rsid w:val="007B287A"/>
    <w:rsid w:val="0083638D"/>
    <w:rsid w:val="00880A27"/>
    <w:rsid w:val="00895E99"/>
    <w:rsid w:val="008D4206"/>
    <w:rsid w:val="008E2E39"/>
    <w:rsid w:val="00941B57"/>
    <w:rsid w:val="00991F37"/>
    <w:rsid w:val="00997C74"/>
    <w:rsid w:val="009A5989"/>
    <w:rsid w:val="00A23419"/>
    <w:rsid w:val="00A63024"/>
    <w:rsid w:val="00A9690B"/>
    <w:rsid w:val="00A97AB6"/>
    <w:rsid w:val="00AA6101"/>
    <w:rsid w:val="00B96429"/>
    <w:rsid w:val="00BB5A8F"/>
    <w:rsid w:val="00BD061E"/>
    <w:rsid w:val="00BE6AB2"/>
    <w:rsid w:val="00C118AD"/>
    <w:rsid w:val="00C1661A"/>
    <w:rsid w:val="00C240B4"/>
    <w:rsid w:val="00C3259B"/>
    <w:rsid w:val="00C634F4"/>
    <w:rsid w:val="00C740F3"/>
    <w:rsid w:val="00CC074A"/>
    <w:rsid w:val="00CC5DD8"/>
    <w:rsid w:val="00D45A7B"/>
    <w:rsid w:val="00D670E7"/>
    <w:rsid w:val="00E47A11"/>
    <w:rsid w:val="00E76591"/>
    <w:rsid w:val="00E878D9"/>
    <w:rsid w:val="00EF1BB9"/>
    <w:rsid w:val="00EF540D"/>
    <w:rsid w:val="00EF5A48"/>
    <w:rsid w:val="00F2170C"/>
    <w:rsid w:val="00F325C1"/>
    <w:rsid w:val="00F9487E"/>
    <w:rsid w:val="00FC4779"/>
    <w:rsid w:val="00FE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CC3B1"/>
  <w15:chartTrackingRefBased/>
  <w15:docId w15:val="{DCFAE3CE-B2B4-F640-AF41-4BFF1A07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A4E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E19"/>
  </w:style>
  <w:style w:type="paragraph" w:styleId="Footer">
    <w:name w:val="footer"/>
    <w:basedOn w:val="Normal"/>
    <w:link w:val="FooterChar"/>
    <w:uiPriority w:val="99"/>
    <w:unhideWhenUsed/>
    <w:rsid w:val="003A4E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06T16:13:08.914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75579E3-1C24-E747-B82F-7CED9966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Rutherford</dc:creator>
  <cp:keywords/>
  <dc:description/>
  <cp:lastModifiedBy>Charlotte Bowers (2134957)</cp:lastModifiedBy>
  <cp:revision>2</cp:revision>
  <cp:lastPrinted>2023-10-24T10:49:00Z</cp:lastPrinted>
  <dcterms:created xsi:type="dcterms:W3CDTF">2023-10-24T10:49:00Z</dcterms:created>
  <dcterms:modified xsi:type="dcterms:W3CDTF">2023-10-24T10:49:00Z</dcterms:modified>
</cp:coreProperties>
</file>